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«ПРОММЕТАЛЛОЗАЩИТА»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